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D9E5C8B" w14:textId="77777777" w:rsidR="007022D6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2AA7F9E3" w14:textId="0B2460B3" w:rsidR="005350EC" w:rsidRDefault="00457C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78104F8" w14:textId="77777777" w:rsidR="007022D6" w:rsidRPr="00FF6786" w:rsidRDefault="007022D6" w:rsidP="007022D6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2BA886D8" w14:textId="77777777" w:rsidR="007022D6" w:rsidRPr="00FF6786" w:rsidRDefault="007022D6" w:rsidP="007022D6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Sr.(a)</w:t>
      </w:r>
      <w:r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7B49E3E8" w:rsidR="00DB70DB" w:rsidRPr="000D4A64" w:rsidRDefault="007022D6" w:rsidP="007022D6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>
        <w:rPr>
          <w:rFonts w:ascii="Arial" w:hAnsi="Arial" w:cs="Arial"/>
          <w:sz w:val="22"/>
          <w:szCs w:val="22"/>
        </w:rPr>
        <w:t>/MT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41CBF6B5" w:rsidR="00C71BB3" w:rsidRDefault="00FC3454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</w:t>
      </w:r>
      <w:r w:rsidR="007022D6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, Servidor(a) Público(a) Municipal, no cargo</w:t>
      </w:r>
      <w:r w:rsidR="00DA720F">
        <w:rPr>
          <w:rFonts w:ascii="Arial" w:hAnsi="Arial" w:cs="Arial"/>
          <w:sz w:val="22"/>
          <w:szCs w:val="22"/>
        </w:rPr>
        <w:t xml:space="preserve"> de </w:t>
      </w:r>
      <w:r w:rsidR="00DA720F">
        <w:rPr>
          <w:rFonts w:ascii="Arial" w:hAnsi="Arial" w:cs="Arial"/>
          <w:bCs/>
          <w:sz w:val="22"/>
          <w:szCs w:val="22"/>
        </w:rPr>
        <w:t>________________________________</w:t>
      </w:r>
      <w:r w:rsidR="0015632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64C0E">
        <w:rPr>
          <w:rFonts w:ascii="Arial" w:hAnsi="Arial" w:cs="Arial"/>
          <w:sz w:val="22"/>
          <w:szCs w:val="22"/>
        </w:rPr>
        <w:t>vinculo</w:t>
      </w:r>
      <w:r>
        <w:rPr>
          <w:rFonts w:ascii="Arial" w:hAnsi="Arial" w:cs="Arial"/>
          <w:sz w:val="22"/>
          <w:szCs w:val="22"/>
        </w:rPr>
        <w:t xml:space="preserve"> Efetivo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/ Comissionado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/ Contratado Temporário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0D5684">
        <w:rPr>
          <w:rFonts w:ascii="Arial" w:hAnsi="Arial" w:cs="Arial"/>
          <w:bCs/>
          <w:sz w:val="22"/>
          <w:szCs w:val="22"/>
        </w:rPr>
        <w:t>/local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</w:t>
      </w:r>
      <w:r w:rsidR="000D568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9B6683">
        <w:rPr>
          <w:rFonts w:ascii="Arial" w:eastAsia="Arial" w:hAnsi="Arial" w:cs="Arial"/>
          <w:b/>
          <w:color w:val="000000"/>
          <w:sz w:val="22"/>
          <w:szCs w:val="22"/>
        </w:rPr>
        <w:t>CASAMENTO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148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da LC 140) pelo período de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08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9B6683">
        <w:rPr>
          <w:rFonts w:ascii="Arial" w:eastAsia="Arial" w:hAnsi="Arial" w:cs="Arial"/>
          <w:color w:val="000000"/>
          <w:sz w:val="22"/>
          <w:szCs w:val="22"/>
        </w:rPr>
        <w:t>oito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dias</w:t>
      </w:r>
      <w:r w:rsidR="009B6683">
        <w:rPr>
          <w:rFonts w:ascii="Arial" w:eastAsia="Arial" w:hAnsi="Arial" w:cs="Arial"/>
          <w:color w:val="000000"/>
          <w:sz w:val="22"/>
          <w:szCs w:val="22"/>
        </w:rPr>
        <w:t xml:space="preserve"> consecutivos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do dia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_____/_____/_______ a</w:t>
      </w:r>
      <w:r w:rsidR="002524D7">
        <w:rPr>
          <w:rFonts w:ascii="Arial" w:eastAsia="Arial" w:hAnsi="Arial" w:cs="Arial"/>
          <w:color w:val="000000"/>
          <w:sz w:val="22"/>
          <w:szCs w:val="22"/>
        </w:rPr>
        <w:t>o dia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_____/_____/_______</w:t>
      </w:r>
      <w:r w:rsidR="009B6683">
        <w:rPr>
          <w:rFonts w:ascii="Arial" w:eastAsia="Arial" w:hAnsi="Arial" w:cs="Arial"/>
          <w:color w:val="000000"/>
          <w:sz w:val="22"/>
          <w:szCs w:val="22"/>
        </w:rPr>
        <w:t xml:space="preserve">, conforme </w:t>
      </w:r>
      <w:r w:rsidR="007022D6">
        <w:rPr>
          <w:rFonts w:ascii="Arial" w:eastAsia="Arial" w:hAnsi="Arial" w:cs="Arial"/>
          <w:color w:val="000000"/>
          <w:sz w:val="22"/>
          <w:szCs w:val="22"/>
        </w:rPr>
        <w:t xml:space="preserve">cópia da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Certidão de Casamento em anexo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31F5AA" w14:textId="60AD7C44" w:rsidR="00D77005" w:rsidRDefault="00364789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Aproveito o ensejo</w:t>
      </w:r>
      <w:r w:rsidR="009B6683">
        <w:rPr>
          <w:rFonts w:ascii="Arial" w:eastAsia="Arial" w:hAnsi="Arial" w:cs="Arial"/>
          <w:color w:val="000000"/>
          <w:sz w:val="22"/>
          <w:szCs w:val="22"/>
        </w:rPr>
        <w:t xml:space="preserve">, para </w:t>
      </w:r>
      <w:r>
        <w:rPr>
          <w:rFonts w:ascii="Arial" w:eastAsia="Arial" w:hAnsi="Arial" w:cs="Arial"/>
          <w:color w:val="000000"/>
          <w:sz w:val="22"/>
          <w:szCs w:val="22"/>
        </w:rPr>
        <w:t>solicit</w:t>
      </w:r>
      <w:r w:rsidR="009B6683"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atualização Cadastral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1B310A9D" w14:textId="5E67AA45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9FC0078" w14:textId="63AAC88B" w:rsidR="004855D2" w:rsidRDefault="004855D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9DC6B3E" w14:textId="77777777" w:rsidR="004855D2" w:rsidRPr="000D4A64" w:rsidRDefault="004855D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41F4FA9A" w:rsidR="005350EC" w:rsidRPr="000D4A64" w:rsidRDefault="00C11FC5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0F50E5BD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2D8A41B4" w14:textId="2C075927" w:rsidR="007022D6" w:rsidRDefault="007022D6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D2F8428" w14:textId="77777777" w:rsidR="007022D6" w:rsidRDefault="007022D6" w:rsidP="007022D6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EBBB071" w14:textId="64438418" w:rsidR="007022D6" w:rsidRPr="00FF6786" w:rsidRDefault="007022D6" w:rsidP="007022D6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30F400F0" w14:textId="416CBE6F" w:rsidR="007022D6" w:rsidRDefault="007022D6" w:rsidP="007022D6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FE2258" w:rsidSect="000D5684">
      <w:footerReference w:type="default" r:id="rId8"/>
      <w:headerReference w:type="first" r:id="rId9"/>
      <w:footerReference w:type="first" r:id="rId10"/>
      <w:pgSz w:w="11906" w:h="16838"/>
      <w:pgMar w:top="709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2267" w14:textId="77777777" w:rsidR="00AE1931" w:rsidRDefault="00AE1931">
      <w:pPr>
        <w:spacing w:after="0"/>
      </w:pPr>
      <w:r>
        <w:separator/>
      </w:r>
    </w:p>
  </w:endnote>
  <w:endnote w:type="continuationSeparator" w:id="0">
    <w:p w14:paraId="6EDD7053" w14:textId="77777777" w:rsidR="00AE1931" w:rsidRDefault="00AE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1785" w14:textId="77777777" w:rsidR="00AE1931" w:rsidRDefault="00AE1931">
      <w:pPr>
        <w:spacing w:after="0"/>
      </w:pPr>
      <w:r>
        <w:separator/>
      </w:r>
    </w:p>
  </w:footnote>
  <w:footnote w:type="continuationSeparator" w:id="0">
    <w:p w14:paraId="4C98CB8B" w14:textId="77777777" w:rsidR="00AE1931" w:rsidRDefault="00AE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0D5684"/>
    <w:rsid w:val="00156326"/>
    <w:rsid w:val="00165E88"/>
    <w:rsid w:val="00197F5A"/>
    <w:rsid w:val="00205BA4"/>
    <w:rsid w:val="002524D7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789"/>
    <w:rsid w:val="00364898"/>
    <w:rsid w:val="00377E34"/>
    <w:rsid w:val="003A47C3"/>
    <w:rsid w:val="003E2578"/>
    <w:rsid w:val="00406B97"/>
    <w:rsid w:val="0042577C"/>
    <w:rsid w:val="00457CA4"/>
    <w:rsid w:val="004855D2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022D6"/>
    <w:rsid w:val="00730169"/>
    <w:rsid w:val="00734555"/>
    <w:rsid w:val="00765680"/>
    <w:rsid w:val="00794821"/>
    <w:rsid w:val="00834085"/>
    <w:rsid w:val="00864C0E"/>
    <w:rsid w:val="008976E6"/>
    <w:rsid w:val="008E2EFF"/>
    <w:rsid w:val="008E4A9C"/>
    <w:rsid w:val="00907692"/>
    <w:rsid w:val="00920C7B"/>
    <w:rsid w:val="0096025D"/>
    <w:rsid w:val="00972929"/>
    <w:rsid w:val="009B6683"/>
    <w:rsid w:val="009F4DDA"/>
    <w:rsid w:val="00A36CCA"/>
    <w:rsid w:val="00A41405"/>
    <w:rsid w:val="00A53C67"/>
    <w:rsid w:val="00A7408E"/>
    <w:rsid w:val="00A849B9"/>
    <w:rsid w:val="00AC419D"/>
    <w:rsid w:val="00AE1931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11FC5"/>
    <w:rsid w:val="00C57D25"/>
    <w:rsid w:val="00C71BB3"/>
    <w:rsid w:val="00C72EB6"/>
    <w:rsid w:val="00CB5A9A"/>
    <w:rsid w:val="00CF098E"/>
    <w:rsid w:val="00D02084"/>
    <w:rsid w:val="00D37C42"/>
    <w:rsid w:val="00D70BA4"/>
    <w:rsid w:val="00D71282"/>
    <w:rsid w:val="00D77005"/>
    <w:rsid w:val="00DA16E6"/>
    <w:rsid w:val="00DA720F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C3454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19</cp:revision>
  <cp:lastPrinted>2024-12-23T17:13:00Z</cp:lastPrinted>
  <dcterms:created xsi:type="dcterms:W3CDTF">2025-03-28T21:29:00Z</dcterms:created>
  <dcterms:modified xsi:type="dcterms:W3CDTF">2025-06-25T17:49:00Z</dcterms:modified>
</cp:coreProperties>
</file>